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22D33" w14:textId="77777777" w:rsidR="004F4FD3" w:rsidRDefault="00770D48" w:rsidP="004F4FD3">
      <w:pPr>
        <w:jc w:val="center"/>
        <w:rPr>
          <w:b/>
          <w:sz w:val="32"/>
          <w:szCs w:val="32"/>
          <w:u w:val="single"/>
        </w:rPr>
      </w:pPr>
      <w:r w:rsidRPr="004F4FD3">
        <w:rPr>
          <w:b/>
          <w:sz w:val="32"/>
          <w:szCs w:val="32"/>
          <w:u w:val="single"/>
        </w:rPr>
        <w:t>Prüfungsanmeldung</w:t>
      </w:r>
      <w:r w:rsidR="004F4FD3" w:rsidRPr="004F4FD3">
        <w:rPr>
          <w:b/>
          <w:sz w:val="32"/>
          <w:szCs w:val="32"/>
          <w:u w:val="single"/>
        </w:rPr>
        <w:t xml:space="preserve"> zu </w:t>
      </w:r>
      <w:r w:rsidR="004F4FD3">
        <w:rPr>
          <w:b/>
          <w:sz w:val="32"/>
          <w:szCs w:val="32"/>
          <w:u w:val="single"/>
        </w:rPr>
        <w:t xml:space="preserve">einer </w:t>
      </w:r>
      <w:r w:rsidR="004F4FD3" w:rsidRPr="004F4FD3">
        <w:rPr>
          <w:b/>
          <w:sz w:val="32"/>
          <w:szCs w:val="32"/>
          <w:u w:val="single"/>
        </w:rPr>
        <w:t>Teilklausur</w:t>
      </w:r>
    </w:p>
    <w:p w14:paraId="12CCEBAD" w14:textId="77777777" w:rsidR="004F4FD3" w:rsidRPr="004F4FD3" w:rsidRDefault="004F4FD3" w:rsidP="004F4FD3">
      <w:pPr>
        <w:jc w:val="center"/>
        <w:rPr>
          <w:b/>
          <w:sz w:val="32"/>
          <w:szCs w:val="32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931"/>
        <w:gridCol w:w="3285"/>
      </w:tblGrid>
      <w:tr w:rsidR="00811D91" w:rsidRPr="00811D91" w14:paraId="59D391D8" w14:textId="77777777" w:rsidTr="00811D91">
        <w:trPr>
          <w:trHeight w:val="510"/>
        </w:trPr>
        <w:tc>
          <w:tcPr>
            <w:tcW w:w="846" w:type="dxa"/>
            <w:vAlign w:val="center"/>
          </w:tcPr>
          <w:p w14:paraId="5A79FFEC" w14:textId="77777777" w:rsidR="00811D91" w:rsidRPr="00811D91" w:rsidRDefault="00811D91" w:rsidP="00811D91">
            <w:pPr>
              <w:rPr>
                <w:sz w:val="28"/>
                <w:szCs w:val="28"/>
              </w:rPr>
            </w:pPr>
            <w:r w:rsidRPr="00811D91">
              <w:rPr>
                <w:sz w:val="28"/>
                <w:szCs w:val="28"/>
              </w:rPr>
              <w:t xml:space="preserve">Im </w:t>
            </w:r>
          </w:p>
        </w:tc>
        <w:tc>
          <w:tcPr>
            <w:tcW w:w="4931" w:type="dxa"/>
            <w:tcBorders>
              <w:bottom w:val="single" w:sz="4" w:space="0" w:color="auto"/>
            </w:tcBorders>
            <w:vAlign w:val="center"/>
          </w:tcPr>
          <w:p w14:paraId="155BE3CB" w14:textId="77777777" w:rsidR="00811D91" w:rsidRPr="00811D91" w:rsidRDefault="00811D91" w:rsidP="00811D91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14:paraId="013E9B2C" w14:textId="77777777" w:rsidR="00811D91" w:rsidRPr="00811D91" w:rsidRDefault="00811D91" w:rsidP="00811D91">
            <w:r w:rsidRPr="00811D91">
              <w:t>(Semester angeben)</w:t>
            </w:r>
          </w:p>
        </w:tc>
      </w:tr>
    </w:tbl>
    <w:p w14:paraId="248EE16A" w14:textId="77777777" w:rsidR="00EB17EB" w:rsidRDefault="00EB17EB">
      <w:pPr>
        <w:rPr>
          <w:b/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237"/>
      </w:tblGrid>
      <w:tr w:rsidR="00EB17EB" w:rsidRPr="00EB17EB" w14:paraId="20CF6CDF" w14:textId="77777777" w:rsidTr="00427BE8">
        <w:trPr>
          <w:trHeight w:val="624"/>
        </w:trPr>
        <w:tc>
          <w:tcPr>
            <w:tcW w:w="2547" w:type="dxa"/>
            <w:vAlign w:val="bottom"/>
          </w:tcPr>
          <w:p w14:paraId="186A6B90" w14:textId="77777777" w:rsidR="00EB17EB" w:rsidRPr="00EB17EB" w:rsidRDefault="00EB17EB" w:rsidP="00427BE8">
            <w:pPr>
              <w:rPr>
                <w:b/>
                <w:sz w:val="28"/>
                <w:szCs w:val="28"/>
              </w:rPr>
            </w:pPr>
            <w:r w:rsidRPr="00EB17EB">
              <w:rPr>
                <w:b/>
                <w:sz w:val="28"/>
                <w:szCs w:val="28"/>
              </w:rPr>
              <w:t>Name</w:t>
            </w:r>
            <w:r>
              <w:rPr>
                <w:b/>
                <w:sz w:val="28"/>
                <w:szCs w:val="28"/>
              </w:rPr>
              <w:t>, Vorname</w:t>
            </w:r>
            <w:r w:rsidRPr="00EB17E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5AD34CD" w14:textId="77777777" w:rsidR="00EB17EB" w:rsidRPr="00EB17EB" w:rsidRDefault="00EB17EB" w:rsidP="00361F81">
            <w:pPr>
              <w:rPr>
                <w:b/>
                <w:sz w:val="28"/>
                <w:szCs w:val="28"/>
              </w:rPr>
            </w:pPr>
          </w:p>
        </w:tc>
      </w:tr>
      <w:tr w:rsidR="00EB17EB" w:rsidRPr="00EB17EB" w14:paraId="3309919D" w14:textId="77777777" w:rsidTr="00427BE8">
        <w:trPr>
          <w:trHeight w:val="624"/>
        </w:trPr>
        <w:tc>
          <w:tcPr>
            <w:tcW w:w="2547" w:type="dxa"/>
            <w:vAlign w:val="bottom"/>
          </w:tcPr>
          <w:p w14:paraId="50907D07" w14:textId="77777777" w:rsidR="00EB17EB" w:rsidRPr="00EB17EB" w:rsidRDefault="00EB17EB" w:rsidP="00427BE8">
            <w:pPr>
              <w:rPr>
                <w:b/>
                <w:sz w:val="28"/>
                <w:szCs w:val="28"/>
              </w:rPr>
            </w:pPr>
            <w:r w:rsidRPr="00EB17EB">
              <w:rPr>
                <w:b/>
                <w:sz w:val="28"/>
                <w:szCs w:val="28"/>
              </w:rPr>
              <w:t xml:space="preserve">Matrikelnummer 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52196376" w14:textId="77777777" w:rsidR="00EB17EB" w:rsidRPr="00EB17EB" w:rsidRDefault="00EB17EB" w:rsidP="00361F81">
            <w:pPr>
              <w:rPr>
                <w:b/>
                <w:sz w:val="28"/>
                <w:szCs w:val="28"/>
              </w:rPr>
            </w:pPr>
          </w:p>
        </w:tc>
      </w:tr>
      <w:tr w:rsidR="00427BE8" w:rsidRPr="00EB17EB" w14:paraId="13900299" w14:textId="77777777" w:rsidTr="00427BE8">
        <w:trPr>
          <w:trHeight w:val="624"/>
        </w:trPr>
        <w:tc>
          <w:tcPr>
            <w:tcW w:w="2547" w:type="dxa"/>
            <w:vAlign w:val="bottom"/>
          </w:tcPr>
          <w:p w14:paraId="11241585" w14:textId="77777777" w:rsidR="00427BE8" w:rsidRPr="00EB17EB" w:rsidRDefault="00427BE8" w:rsidP="00427B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 Adresse: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305A4EDB" w14:textId="77777777" w:rsidR="00427BE8" w:rsidRPr="00EB17EB" w:rsidRDefault="00427BE8" w:rsidP="00361F81">
            <w:pPr>
              <w:rPr>
                <w:b/>
                <w:sz w:val="28"/>
                <w:szCs w:val="28"/>
              </w:rPr>
            </w:pPr>
          </w:p>
        </w:tc>
      </w:tr>
    </w:tbl>
    <w:p w14:paraId="16C075A9" w14:textId="77777777" w:rsidR="004F4FD3" w:rsidRDefault="004F4FD3" w:rsidP="00EB17EB">
      <w:pPr>
        <w:pBdr>
          <w:bottom w:val="single" w:sz="4" w:space="1" w:color="auto"/>
        </w:pBdr>
      </w:pPr>
    </w:p>
    <w:p w14:paraId="706E9235" w14:textId="0EB80042" w:rsidR="00770D48" w:rsidRDefault="00770D48">
      <w:r>
        <w:t xml:space="preserve">Sehr geehrte </w:t>
      </w:r>
      <w:r w:rsidR="00C44DB3">
        <w:t>Frau</w:t>
      </w:r>
      <w:r>
        <w:t xml:space="preserve"> Prof. Dr. </w:t>
      </w:r>
      <w:r w:rsidR="00C44DB3">
        <w:t>Beck</w:t>
      </w:r>
      <w:r>
        <w:t>,</w:t>
      </w:r>
    </w:p>
    <w:p w14:paraId="5CEBF5D6" w14:textId="77777777" w:rsidR="00EB17EB" w:rsidRDefault="00770D48">
      <w:r>
        <w:t xml:space="preserve">hiermit </w:t>
      </w:r>
      <w:r w:rsidR="003B3F7E">
        <w:t xml:space="preserve">erkenne ich die unten stehenden Regelungen zum Erhalt einer Modulklausur an und </w:t>
      </w:r>
      <w:r>
        <w:t xml:space="preserve">melde ich mich </w:t>
      </w:r>
      <w:r w:rsidR="00EB17EB">
        <w:t xml:space="preserve">verbindlich an </w:t>
      </w:r>
      <w:r>
        <w:t xml:space="preserve">für </w:t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118"/>
        <w:gridCol w:w="3402"/>
      </w:tblGrid>
      <w:tr w:rsidR="00EB17EB" w14:paraId="1F29938C" w14:textId="77777777" w:rsidTr="00D40D72">
        <w:trPr>
          <w:trHeight w:val="454"/>
        </w:trPr>
        <w:tc>
          <w:tcPr>
            <w:tcW w:w="2547" w:type="dxa"/>
            <w:vAlign w:val="center"/>
          </w:tcPr>
          <w:p w14:paraId="6342F2E0" w14:textId="77777777" w:rsidR="00EB17EB" w:rsidRDefault="00EB17EB" w:rsidP="00D40D72">
            <w:r>
              <w:t>die Teilklausur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A6C56F1" w14:textId="77777777" w:rsidR="00EB17EB" w:rsidRDefault="00EB17EB"/>
        </w:tc>
        <w:tc>
          <w:tcPr>
            <w:tcW w:w="3402" w:type="dxa"/>
            <w:vAlign w:val="center"/>
          </w:tcPr>
          <w:p w14:paraId="49500DAD" w14:textId="77777777" w:rsidR="00EB17EB" w:rsidRDefault="00EB17EB" w:rsidP="00D40D72"/>
        </w:tc>
      </w:tr>
      <w:tr w:rsidR="00EB17EB" w14:paraId="6E144E2B" w14:textId="77777777" w:rsidTr="00D40D72">
        <w:trPr>
          <w:trHeight w:val="454"/>
        </w:trPr>
        <w:tc>
          <w:tcPr>
            <w:tcW w:w="2547" w:type="dxa"/>
            <w:vAlign w:val="center"/>
          </w:tcPr>
          <w:p w14:paraId="190E1257" w14:textId="77777777" w:rsidR="00EB17EB" w:rsidRDefault="00EB17EB" w:rsidP="00D40D72">
            <w:r>
              <w:t>aus dem Modul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BE25B16" w14:textId="77777777" w:rsidR="00EB17EB" w:rsidRDefault="00EB17EB"/>
        </w:tc>
        <w:tc>
          <w:tcPr>
            <w:tcW w:w="3402" w:type="dxa"/>
            <w:vAlign w:val="center"/>
          </w:tcPr>
          <w:p w14:paraId="45CD3FC5" w14:textId="77777777" w:rsidR="00EB17EB" w:rsidRDefault="00EB17EB" w:rsidP="00D40D72">
            <w:r>
              <w:t>(</w:t>
            </w:r>
            <w:proofErr w:type="spellStart"/>
            <w:r>
              <w:t>Modulnr</w:t>
            </w:r>
            <w:proofErr w:type="spellEnd"/>
            <w:r>
              <w:t>.)</w:t>
            </w:r>
          </w:p>
        </w:tc>
      </w:tr>
      <w:tr w:rsidR="00EB17EB" w14:paraId="6580DC93" w14:textId="77777777" w:rsidTr="00BC4AB2">
        <w:trPr>
          <w:trHeight w:val="454"/>
        </w:trPr>
        <w:tc>
          <w:tcPr>
            <w:tcW w:w="2547" w:type="dxa"/>
            <w:vAlign w:val="center"/>
          </w:tcPr>
          <w:p w14:paraId="1C07AD27" w14:textId="77777777" w:rsidR="00EB17EB" w:rsidRDefault="00EB17EB" w:rsidP="00D40D72">
            <w:r>
              <w:t>Gemäß Prüfungsordnung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6D8A6970" w14:textId="77777777" w:rsidR="00EB17EB" w:rsidRDefault="00EB17EB" w:rsidP="00D40D72">
            <w:r>
              <w:t xml:space="preserve">2005 / 2010  / 2014  /2016   </w:t>
            </w:r>
          </w:p>
        </w:tc>
        <w:tc>
          <w:tcPr>
            <w:tcW w:w="3402" w:type="dxa"/>
            <w:vAlign w:val="center"/>
          </w:tcPr>
          <w:p w14:paraId="71FBD755" w14:textId="77777777" w:rsidR="00EB17EB" w:rsidRDefault="00EB17EB" w:rsidP="00D40D72">
            <w:r>
              <w:t>(Zutreffende PO unterstreichen)</w:t>
            </w:r>
          </w:p>
        </w:tc>
      </w:tr>
      <w:tr w:rsidR="00EB17EB" w14:paraId="6B93F52F" w14:textId="77777777" w:rsidTr="00BC4AB2">
        <w:trPr>
          <w:trHeight w:val="454"/>
        </w:trPr>
        <w:tc>
          <w:tcPr>
            <w:tcW w:w="2547" w:type="dxa"/>
            <w:vAlign w:val="center"/>
          </w:tcPr>
          <w:p w14:paraId="1B9AE79E" w14:textId="77777777" w:rsidR="00EB17EB" w:rsidRDefault="00EB17EB" w:rsidP="00D40D72">
            <w:r>
              <w:t>Am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0B467AD" w14:textId="77777777" w:rsidR="00EB17EB" w:rsidRDefault="00EB17EB"/>
        </w:tc>
        <w:tc>
          <w:tcPr>
            <w:tcW w:w="3402" w:type="dxa"/>
            <w:vAlign w:val="center"/>
          </w:tcPr>
          <w:p w14:paraId="43FA1211" w14:textId="77777777" w:rsidR="00EB17EB" w:rsidRDefault="00D40D72" w:rsidP="00D40D72">
            <w:r>
              <w:t>(</w:t>
            </w:r>
            <w:r w:rsidR="00EB17EB">
              <w:t>Datum der Prüfung</w:t>
            </w:r>
            <w:r>
              <w:t>)</w:t>
            </w:r>
          </w:p>
        </w:tc>
      </w:tr>
      <w:tr w:rsidR="00BC4AB2" w14:paraId="6A74898A" w14:textId="77777777" w:rsidTr="005F2BF9">
        <w:trPr>
          <w:trHeight w:val="454"/>
        </w:trPr>
        <w:tc>
          <w:tcPr>
            <w:tcW w:w="5665" w:type="dxa"/>
            <w:gridSpan w:val="2"/>
            <w:vAlign w:val="center"/>
          </w:tcPr>
          <w:p w14:paraId="2631F234" w14:textId="77777777" w:rsidR="00BC4AB2" w:rsidRDefault="00BC4AB2">
            <w:r>
              <w:t>Es handelt sich um die letzte Teilklausur zu diesem Modul.</w:t>
            </w:r>
          </w:p>
        </w:tc>
        <w:tc>
          <w:tcPr>
            <w:tcW w:w="3402" w:type="dxa"/>
            <w:vAlign w:val="center"/>
          </w:tcPr>
          <w:p w14:paraId="65257E8B" w14:textId="77777777" w:rsidR="00BC4AB2" w:rsidRDefault="00BC4AB2" w:rsidP="00D40D72">
            <w:r>
              <w:t xml:space="preserve">Ja      </w:t>
            </w:r>
            <w:r w:rsidRPr="00BC4AB2">
              <w:rPr>
                <w:rFonts w:cstheme="minorHAnsi"/>
                <w:sz w:val="32"/>
                <w:szCs w:val="32"/>
              </w:rPr>
              <w:t>□</w:t>
            </w:r>
            <w:r>
              <w:br/>
              <w:t xml:space="preserve">Nein </w:t>
            </w:r>
            <w:r w:rsidRPr="00BC4AB2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D40D72" w14:paraId="7DC3F855" w14:textId="77777777" w:rsidTr="00BC4AB2">
        <w:trPr>
          <w:trHeight w:val="964"/>
        </w:trPr>
        <w:tc>
          <w:tcPr>
            <w:tcW w:w="2547" w:type="dxa"/>
            <w:vAlign w:val="bottom"/>
          </w:tcPr>
          <w:p w14:paraId="13CD5451" w14:textId="77777777" w:rsidR="00D40D72" w:rsidRDefault="00D40D72" w:rsidP="00D40D72">
            <w:r>
              <w:t>Datum/Unterschrift des Studierenden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7287174" w14:textId="77777777" w:rsidR="00D40D72" w:rsidRDefault="00D40D72"/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5955AA9" w14:textId="77777777" w:rsidR="00D40D72" w:rsidRDefault="00D40D72" w:rsidP="00D40D72"/>
        </w:tc>
      </w:tr>
    </w:tbl>
    <w:p w14:paraId="621AC74B" w14:textId="77777777" w:rsidR="00EB17EB" w:rsidRDefault="00DD089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C13D9" wp14:editId="58A2509C">
                <wp:simplePos x="0" y="0"/>
                <wp:positionH relativeFrom="margin">
                  <wp:align>center</wp:align>
                </wp:positionH>
                <wp:positionV relativeFrom="paragraph">
                  <wp:posOffset>273685</wp:posOffset>
                </wp:positionV>
                <wp:extent cx="5810250" cy="0"/>
                <wp:effectExtent l="0" t="1905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A3FA97" id="Gerader Verbinder 1" o:spid="_x0000_s1026" style="position:absolute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21.55pt" to="457.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385C702C" w14:textId="77777777" w:rsidR="00D40D72" w:rsidRDefault="00D40D72" w:rsidP="00D40D72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124A5" w14:paraId="68C93C26" w14:textId="77777777" w:rsidTr="00C13F94">
        <w:trPr>
          <w:trHeight w:val="510"/>
        </w:trPr>
        <w:tc>
          <w:tcPr>
            <w:tcW w:w="4531" w:type="dxa"/>
            <w:vAlign w:val="center"/>
          </w:tcPr>
          <w:p w14:paraId="4D481F5A" w14:textId="77777777" w:rsidR="007124A5" w:rsidRDefault="007124A5" w:rsidP="00C13F94">
            <w:r>
              <w:t>Richtigkeit der Anmeldung geprüft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62E79197" w14:textId="77777777" w:rsidR="007124A5" w:rsidRDefault="007124A5" w:rsidP="00C13F94"/>
        </w:tc>
      </w:tr>
      <w:tr w:rsidR="007124A5" w14:paraId="1D35996F" w14:textId="77777777" w:rsidTr="00C13F94">
        <w:tc>
          <w:tcPr>
            <w:tcW w:w="4531" w:type="dxa"/>
          </w:tcPr>
          <w:p w14:paraId="0B156609" w14:textId="77777777" w:rsidR="007124A5" w:rsidRDefault="007124A5" w:rsidP="00D40D72"/>
        </w:tc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4EF80DC8" w14:textId="77777777" w:rsidR="007124A5" w:rsidRDefault="007124A5" w:rsidP="00C13F94">
            <w:pPr>
              <w:jc w:val="center"/>
            </w:pPr>
            <w:r>
              <w:t>Datum/ Unterschrift Susan Brunn</w:t>
            </w:r>
          </w:p>
        </w:tc>
      </w:tr>
      <w:tr w:rsidR="007124A5" w14:paraId="105372CC" w14:textId="77777777" w:rsidTr="00C13F94">
        <w:trPr>
          <w:trHeight w:val="510"/>
        </w:trPr>
        <w:tc>
          <w:tcPr>
            <w:tcW w:w="4531" w:type="dxa"/>
            <w:vAlign w:val="center"/>
          </w:tcPr>
          <w:p w14:paraId="2C4C00C1" w14:textId="77777777" w:rsidR="007124A5" w:rsidRDefault="007124A5" w:rsidP="00C13F94">
            <w:r>
              <w:t>Anmeldung zur Teilklausur genehmigt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7AC5C640" w14:textId="77777777" w:rsidR="007124A5" w:rsidRDefault="007124A5" w:rsidP="00C13F94"/>
        </w:tc>
      </w:tr>
      <w:tr w:rsidR="007124A5" w14:paraId="7E00484E" w14:textId="77777777" w:rsidTr="00C13F94">
        <w:tc>
          <w:tcPr>
            <w:tcW w:w="4531" w:type="dxa"/>
          </w:tcPr>
          <w:p w14:paraId="6C67C529" w14:textId="77777777" w:rsidR="007124A5" w:rsidRDefault="007124A5" w:rsidP="00D40D72"/>
        </w:tc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6403B9EB" w14:textId="1107FADB" w:rsidR="007124A5" w:rsidRDefault="007124A5" w:rsidP="00C13F94">
            <w:pPr>
              <w:jc w:val="center"/>
            </w:pPr>
            <w:r>
              <w:t xml:space="preserve">Datum/Unterschrift Prof. Dr. </w:t>
            </w:r>
            <w:r w:rsidR="00C44DB3">
              <w:t>Diana Beck</w:t>
            </w:r>
          </w:p>
        </w:tc>
      </w:tr>
    </w:tbl>
    <w:p w14:paraId="6BE2D3AA" w14:textId="77777777" w:rsidR="00DD0896" w:rsidRDefault="00DD0896" w:rsidP="00D40D72"/>
    <w:p w14:paraId="77DF205C" w14:textId="77777777" w:rsidR="003B3F7E" w:rsidRDefault="00F7515E" w:rsidP="00D40D72">
      <w:r>
        <w:br w:type="page"/>
      </w:r>
      <w:r w:rsidR="003B3F7E">
        <w:lastRenderedPageBreak/>
        <w:t xml:space="preserve">Regelungen zum Ablegen der </w:t>
      </w:r>
      <w:r w:rsidR="00825F53">
        <w:t>angegebenen</w:t>
      </w:r>
      <w:r w:rsidR="003B3F7E">
        <w:t xml:space="preserve"> Modulklausur:</w:t>
      </w:r>
    </w:p>
    <w:p w14:paraId="45E95026" w14:textId="77777777" w:rsidR="00825F53" w:rsidRDefault="00825F53" w:rsidP="00F7515E">
      <w:pPr>
        <w:pStyle w:val="Listenabsatz"/>
        <w:numPr>
          <w:ilvl w:val="0"/>
          <w:numId w:val="2"/>
        </w:numPr>
      </w:pPr>
      <w:r>
        <w:t>Ich bin damit einverstanden, die Teilklausuren zur genannten Modulklausur in verschiedenen Semestern zu erbringen.</w:t>
      </w:r>
    </w:p>
    <w:p w14:paraId="22B49CD8" w14:textId="29B83D8D" w:rsidR="00825F53" w:rsidRDefault="00825F53" w:rsidP="00F7515E">
      <w:pPr>
        <w:pStyle w:val="Listenabsatz"/>
        <w:numPr>
          <w:ilvl w:val="0"/>
          <w:numId w:val="2"/>
        </w:numPr>
      </w:pPr>
      <w:r>
        <w:t>Ich bin damit einverstanden, an Ersatzklausuren für Teilklausuren teilzunehmen und diese auf die Modulklausur anrechnen zu lassen, wenn die Veranstaltung der ursprünglichen Teilklausur mehr als 2 Semester und auch absehbar nicht mehr angeboten wird. Die Ersatzklausur bezieht sich dabei auf einen vergleichbaren Inhalt und wird vo</w:t>
      </w:r>
      <w:r w:rsidR="00A37C09">
        <w:t xml:space="preserve">n der </w:t>
      </w:r>
      <w:proofErr w:type="spellStart"/>
      <w:r w:rsidR="00A37C09">
        <w:t>Studiengangsleiterin</w:t>
      </w:r>
      <w:proofErr w:type="spellEnd"/>
      <w:r w:rsidR="00A37C09">
        <w:t xml:space="preserve"> </w:t>
      </w:r>
      <w:r>
        <w:t>zugewiesen.</w:t>
      </w:r>
    </w:p>
    <w:p w14:paraId="05F1D88C" w14:textId="77777777" w:rsidR="004D191C" w:rsidRDefault="00825F53" w:rsidP="00F7515E">
      <w:pPr>
        <w:pStyle w:val="Listenabsatz"/>
        <w:numPr>
          <w:ilvl w:val="0"/>
          <w:numId w:val="2"/>
        </w:numPr>
      </w:pPr>
      <w:r>
        <w:t xml:space="preserve">Als Bestätigung der </w:t>
      </w:r>
      <w:r w:rsidR="003B3F7E">
        <w:t>genehmigte</w:t>
      </w:r>
      <w:r>
        <w:t>n</w:t>
      </w:r>
      <w:r w:rsidR="003B3F7E">
        <w:t xml:space="preserve"> Anmeldung </w:t>
      </w:r>
      <w:r>
        <w:t xml:space="preserve">erhalte ich </w:t>
      </w:r>
      <w:r w:rsidR="003B3F7E">
        <w:t xml:space="preserve">per E-Mail </w:t>
      </w:r>
      <w:r>
        <w:t xml:space="preserve">eine </w:t>
      </w:r>
      <w:r w:rsidR="003B3F7E">
        <w:t xml:space="preserve">Kopie </w:t>
      </w:r>
      <w:r>
        <w:t xml:space="preserve">der unterzeichneten Anmeldung </w:t>
      </w:r>
      <w:r w:rsidR="003B3F7E">
        <w:t>zugesandt. Das Original verbleibt bei Frau Brunn</w:t>
      </w:r>
      <w:r w:rsidR="004D191C">
        <w:t>.</w:t>
      </w:r>
    </w:p>
    <w:p w14:paraId="2A0D30AD" w14:textId="77777777" w:rsidR="00825F53" w:rsidRDefault="00825F53" w:rsidP="00F7515E">
      <w:pPr>
        <w:pStyle w:val="Listenabsatz"/>
        <w:numPr>
          <w:ilvl w:val="0"/>
          <w:numId w:val="2"/>
        </w:numPr>
      </w:pPr>
      <w:r>
        <w:t>Im Fall von Wiederholungsprüfungen überwacht Frau Brunn in Abstimmung mit dem Prüfungsamt die Einhaltung der Bestimmungen der Prüfungsordnung.</w:t>
      </w:r>
    </w:p>
    <w:p w14:paraId="57113111" w14:textId="77777777" w:rsidR="004D191C" w:rsidRDefault="004D191C" w:rsidP="00F7515E">
      <w:pPr>
        <w:pStyle w:val="Listenabsatz"/>
        <w:numPr>
          <w:ilvl w:val="0"/>
          <w:numId w:val="2"/>
        </w:numPr>
      </w:pPr>
      <w:r>
        <w:t xml:space="preserve">An- und Abmeldungen sind bis </w:t>
      </w:r>
      <w:r w:rsidRPr="00F7515E">
        <w:rPr>
          <w:b/>
        </w:rPr>
        <w:t>sieben Tage</w:t>
      </w:r>
      <w:r>
        <w:t xml:space="preserve"> vor der Prüfung schriftlich bei Frau Brunn möglich.  Abmeldungen innerhalb der sieben Tage vor der Prüfung sind zu begründen –  durch Arbeitsunfähigkeitsbescheinigung/Attest oder ein Schreiben des Arbeitgebers. </w:t>
      </w:r>
    </w:p>
    <w:p w14:paraId="4994394F" w14:textId="77777777" w:rsidR="004D191C" w:rsidRPr="00F7515E" w:rsidRDefault="00122111" w:rsidP="00F7515E">
      <w:pPr>
        <w:pStyle w:val="Listenabsatz"/>
        <w:numPr>
          <w:ilvl w:val="0"/>
          <w:numId w:val="2"/>
        </w:numPr>
        <w:rPr>
          <w:b/>
        </w:rPr>
      </w:pPr>
      <w:r>
        <w:t>Z</w:t>
      </w:r>
      <w:r w:rsidR="004D191C">
        <w:t xml:space="preserve">u jeder Klausur </w:t>
      </w:r>
      <w:r>
        <w:t xml:space="preserve">bringe ich </w:t>
      </w:r>
      <w:r w:rsidR="00F7515E">
        <w:t>die</w:t>
      </w:r>
      <w:r w:rsidR="004D191C">
        <w:t xml:space="preserve"> Kopie de</w:t>
      </w:r>
      <w:r>
        <w:t xml:space="preserve">r entsprechenden Genehmigung </w:t>
      </w:r>
      <w:r w:rsidR="004D191C">
        <w:t xml:space="preserve">mit und </w:t>
      </w:r>
      <w:r w:rsidR="004D191C" w:rsidRPr="00F7515E">
        <w:rPr>
          <w:b/>
        </w:rPr>
        <w:t>hefte</w:t>
      </w:r>
      <w:r w:rsidRPr="00F7515E">
        <w:rPr>
          <w:b/>
        </w:rPr>
        <w:t xml:space="preserve"> sie </w:t>
      </w:r>
      <w:r w:rsidR="004D191C" w:rsidRPr="00F7515E">
        <w:rPr>
          <w:b/>
        </w:rPr>
        <w:t xml:space="preserve">an </w:t>
      </w:r>
      <w:r w:rsidRPr="00F7515E">
        <w:rPr>
          <w:b/>
        </w:rPr>
        <w:t xml:space="preserve">meinen </w:t>
      </w:r>
      <w:r w:rsidR="004D191C" w:rsidRPr="00F7515E">
        <w:rPr>
          <w:b/>
        </w:rPr>
        <w:t>Klausurteil.</w:t>
      </w:r>
    </w:p>
    <w:p w14:paraId="56676743" w14:textId="77777777" w:rsidR="00F7515E" w:rsidRPr="00F7515E" w:rsidRDefault="00F7515E" w:rsidP="00F7515E">
      <w:pPr>
        <w:pStyle w:val="Listenabsatz"/>
        <w:numPr>
          <w:ilvl w:val="0"/>
          <w:numId w:val="2"/>
        </w:numPr>
        <w:rPr>
          <w:b/>
        </w:rPr>
      </w:pPr>
      <w:r>
        <w:t>Für alle Teilklausur</w:t>
      </w:r>
      <w:r w:rsidR="00843713">
        <w:t>en</w:t>
      </w:r>
      <w:r>
        <w:t xml:space="preserve"> </w:t>
      </w:r>
      <w:r w:rsidR="002B4D47">
        <w:t xml:space="preserve">zu diesem Modul </w:t>
      </w:r>
      <w:r>
        <w:t>erfolgt die Anmeldung mit Hilfe dieses Formulars.</w:t>
      </w:r>
    </w:p>
    <w:p w14:paraId="57F14DD4" w14:textId="77777777" w:rsidR="00F7515E" w:rsidRDefault="00F7515E" w:rsidP="00F7515E">
      <w:pPr>
        <w:pStyle w:val="Listenabsatz"/>
        <w:numPr>
          <w:ilvl w:val="0"/>
          <w:numId w:val="2"/>
        </w:numPr>
      </w:pPr>
      <w:r w:rsidRPr="00A37C09">
        <w:rPr>
          <w:strike/>
        </w:rPr>
        <w:t xml:space="preserve">Für den </w:t>
      </w:r>
      <w:r w:rsidRPr="00A37C09">
        <w:rPr>
          <w:b/>
          <w:strike/>
        </w:rPr>
        <w:t>letzten Teil der betroffenen Modulklausur</w:t>
      </w:r>
      <w:r w:rsidRPr="00A37C09">
        <w:rPr>
          <w:strike/>
        </w:rPr>
        <w:t xml:space="preserve"> melde ich mich </w:t>
      </w:r>
      <w:r w:rsidR="002B4D47" w:rsidRPr="00A37C09">
        <w:rPr>
          <w:strike/>
        </w:rPr>
        <w:t>zusätzlich</w:t>
      </w:r>
      <w:r w:rsidRPr="00A37C09">
        <w:rPr>
          <w:strike/>
        </w:rPr>
        <w:t xml:space="preserve"> in HIS an</w:t>
      </w:r>
      <w:r>
        <w:t xml:space="preserve">. </w:t>
      </w:r>
    </w:p>
    <w:p w14:paraId="5F43ABB6" w14:textId="77777777" w:rsidR="00F7515E" w:rsidRDefault="00F7515E" w:rsidP="00F7515E"/>
    <w:p w14:paraId="421F3BF6" w14:textId="77777777" w:rsidR="00444412" w:rsidRDefault="00444412">
      <w:bookmarkStart w:id="0" w:name="_GoBack"/>
      <w:bookmarkEnd w:id="0"/>
    </w:p>
    <w:sectPr w:rsidR="00444412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A961C" w14:textId="77777777" w:rsidR="00181D9F" w:rsidRDefault="00181D9F" w:rsidP="00F7515E">
      <w:pPr>
        <w:spacing w:after="0" w:line="240" w:lineRule="auto"/>
      </w:pPr>
      <w:r>
        <w:separator/>
      </w:r>
    </w:p>
  </w:endnote>
  <w:endnote w:type="continuationSeparator" w:id="0">
    <w:p w14:paraId="6533FAEF" w14:textId="77777777" w:rsidR="00181D9F" w:rsidRDefault="00181D9F" w:rsidP="00F7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39CE2" w14:textId="77777777" w:rsidR="00F7515E" w:rsidRDefault="00F7515E" w:rsidP="00F7515E">
    <w:pPr>
      <w:pStyle w:val="Fuzeile"/>
      <w:pBdr>
        <w:top w:val="single" w:sz="4" w:space="1" w:color="auto"/>
      </w:pBdr>
      <w:tabs>
        <w:tab w:val="clear" w:pos="4536"/>
        <w:tab w:val="center" w:pos="5245"/>
      </w:tabs>
    </w:pPr>
    <w:r w:rsidRPr="00F7515E">
      <w:rPr>
        <w:sz w:val="18"/>
        <w:szCs w:val="18"/>
      </w:rPr>
      <w:t>Prüfungsanmeldung zu einer Teilklausur</w:t>
    </w:r>
    <w:r w:rsidRPr="00F7515E">
      <w:rPr>
        <w:sz w:val="18"/>
        <w:szCs w:val="18"/>
      </w:rPr>
      <w:ptab w:relativeTo="margin" w:alignment="center" w:leader="none"/>
    </w:r>
    <w:r w:rsidRPr="00F7515E">
      <w:rPr>
        <w:sz w:val="18"/>
        <w:szCs w:val="18"/>
      </w:rPr>
      <w:t>Studiengang BFBW</w:t>
    </w:r>
    <w:r>
      <w:ptab w:relativeTo="margin" w:alignment="right" w:leader="none"/>
    </w: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A37C09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59433" w14:textId="77777777" w:rsidR="00181D9F" w:rsidRDefault="00181D9F" w:rsidP="00F7515E">
      <w:pPr>
        <w:spacing w:after="0" w:line="240" w:lineRule="auto"/>
      </w:pPr>
      <w:r>
        <w:separator/>
      </w:r>
    </w:p>
  </w:footnote>
  <w:footnote w:type="continuationSeparator" w:id="0">
    <w:p w14:paraId="05A21FE7" w14:textId="77777777" w:rsidR="00181D9F" w:rsidRDefault="00181D9F" w:rsidP="00F75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D295C"/>
    <w:multiLevelType w:val="hybridMultilevel"/>
    <w:tmpl w:val="2C6C8E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13340"/>
    <w:multiLevelType w:val="hybridMultilevel"/>
    <w:tmpl w:val="ACBC449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48"/>
    <w:rsid w:val="00122111"/>
    <w:rsid w:val="00181D9F"/>
    <w:rsid w:val="002B4D47"/>
    <w:rsid w:val="00303FBF"/>
    <w:rsid w:val="0030680B"/>
    <w:rsid w:val="003B3F7E"/>
    <w:rsid w:val="00427BE8"/>
    <w:rsid w:val="00444412"/>
    <w:rsid w:val="004D191C"/>
    <w:rsid w:val="004F4FD3"/>
    <w:rsid w:val="00527773"/>
    <w:rsid w:val="0054686B"/>
    <w:rsid w:val="0068084B"/>
    <w:rsid w:val="007124A5"/>
    <w:rsid w:val="00770D48"/>
    <w:rsid w:val="00811D91"/>
    <w:rsid w:val="00825F53"/>
    <w:rsid w:val="00843713"/>
    <w:rsid w:val="00A12799"/>
    <w:rsid w:val="00A37C09"/>
    <w:rsid w:val="00AB4B4B"/>
    <w:rsid w:val="00BC4AB2"/>
    <w:rsid w:val="00C13F94"/>
    <w:rsid w:val="00C1788E"/>
    <w:rsid w:val="00C44DB3"/>
    <w:rsid w:val="00C64EFE"/>
    <w:rsid w:val="00D40D72"/>
    <w:rsid w:val="00DD0896"/>
    <w:rsid w:val="00DE33F6"/>
    <w:rsid w:val="00EB17EB"/>
    <w:rsid w:val="00F7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35BC5"/>
  <w15:chartTrackingRefBased/>
  <w15:docId w15:val="{81058F0F-55FB-468E-AFED-AB1F7A40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191C"/>
    <w:pPr>
      <w:ind w:left="720"/>
      <w:contextualSpacing/>
    </w:pPr>
  </w:style>
  <w:style w:type="table" w:styleId="Tabellenraster">
    <w:name w:val="Table Grid"/>
    <w:basedOn w:val="NormaleTabelle"/>
    <w:uiPriority w:val="39"/>
    <w:rsid w:val="00EB1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75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515E"/>
  </w:style>
  <w:style w:type="paragraph" w:styleId="Fuzeile">
    <w:name w:val="footer"/>
    <w:basedOn w:val="Standard"/>
    <w:link w:val="FuzeileZchn"/>
    <w:uiPriority w:val="99"/>
    <w:unhideWhenUsed/>
    <w:rsid w:val="00F75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5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Merseburg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2021-01-07T11:22:00Z</dcterms:created>
  <dcterms:modified xsi:type="dcterms:W3CDTF">2021-01-07T11:22:00Z</dcterms:modified>
</cp:coreProperties>
</file>